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81C8" w14:textId="1130BC0D" w:rsidR="00200216" w:rsidRPr="00200216" w:rsidRDefault="00774891" w:rsidP="0020021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5AB059C" wp14:editId="5BD40D93">
            <wp:extent cx="1129030" cy="519984"/>
            <wp:effectExtent l="0" t="0" r="0" b="0"/>
            <wp:docPr id="195072942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29420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894" cy="52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0EBC7" w14:textId="268E3BA7" w:rsidR="00200216" w:rsidRPr="00200216" w:rsidRDefault="00200216" w:rsidP="0020021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93387F" w14:textId="77777777" w:rsidR="00200216" w:rsidRPr="00200216" w:rsidRDefault="00200216" w:rsidP="0020021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D3ABC0" w14:textId="27F8F30C" w:rsidR="00200216" w:rsidRPr="00200216" w:rsidRDefault="00200216" w:rsidP="0020021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 xml:space="preserve">Belonging, Equity, Diversity and Inclusion (BEDI) Project </w:t>
      </w:r>
    </w:p>
    <w:p w14:paraId="1D069E00" w14:textId="3DD05912" w:rsidR="00200216" w:rsidRPr="00200216" w:rsidRDefault="00200216" w:rsidP="0020021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>Proposal Application Form</w:t>
      </w:r>
    </w:p>
    <w:p w14:paraId="02D8570F" w14:textId="40909BB6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549D0D7C" w14:textId="3BB05B54" w:rsidR="00E90857" w:rsidRDefault="00200216" w:rsidP="00200216">
      <w:pPr>
        <w:rPr>
          <w:rFonts w:ascii="Arial" w:hAnsi="Arial" w:cs="Arial"/>
        </w:rPr>
      </w:pPr>
      <w:r w:rsidRPr="00200216">
        <w:rPr>
          <w:rFonts w:ascii="Arial" w:hAnsi="Arial" w:cs="Arial"/>
        </w:rPr>
        <w:t xml:space="preserve">Please complete the below and submit to </w:t>
      </w:r>
      <w:r w:rsidR="00E90857">
        <w:rPr>
          <w:rFonts w:ascii="Arial" w:hAnsi="Arial" w:cs="Arial"/>
        </w:rPr>
        <w:t>Emma Hilton-Wood</w:t>
      </w:r>
      <w:r w:rsidR="00933D97">
        <w:rPr>
          <w:rFonts w:ascii="Arial" w:hAnsi="Arial" w:cs="Arial"/>
        </w:rPr>
        <w:t xml:space="preserve">, Academic Registrar, at  </w:t>
      </w:r>
      <w:hyperlink r:id="rId5" w:history="1">
        <w:r w:rsidR="00774891" w:rsidRPr="005740BB">
          <w:rPr>
            <w:rStyle w:val="Hyperlink"/>
            <w:rFonts w:ascii="Arial" w:hAnsi="Arial" w:cs="Arial"/>
          </w:rPr>
          <w:t>catherine.newell@rncm.ac.uk</w:t>
        </w:r>
      </w:hyperlink>
      <w:r w:rsidR="00E90857">
        <w:rPr>
          <w:rFonts w:ascii="Arial" w:hAnsi="Arial" w:cs="Arial"/>
        </w:rPr>
        <w:t xml:space="preserve"> </w:t>
      </w:r>
      <w:r w:rsidRPr="00200216">
        <w:rPr>
          <w:rFonts w:ascii="Arial" w:hAnsi="Arial" w:cs="Arial"/>
        </w:rPr>
        <w:t>by 1</w:t>
      </w:r>
      <w:r w:rsidR="00774891">
        <w:rPr>
          <w:rFonts w:ascii="Arial" w:hAnsi="Arial" w:cs="Arial"/>
        </w:rPr>
        <w:t>2</w:t>
      </w:r>
      <w:r w:rsidRPr="00200216">
        <w:rPr>
          <w:rFonts w:ascii="Arial" w:hAnsi="Arial" w:cs="Arial"/>
        </w:rPr>
        <w:t xml:space="preserve"> </w:t>
      </w:r>
      <w:r w:rsidR="00774891">
        <w:rPr>
          <w:rFonts w:ascii="Arial" w:hAnsi="Arial" w:cs="Arial"/>
        </w:rPr>
        <w:t>January 2024</w:t>
      </w:r>
      <w:r w:rsidRPr="00200216">
        <w:rPr>
          <w:rFonts w:ascii="Arial" w:hAnsi="Arial" w:cs="Arial"/>
        </w:rPr>
        <w:t xml:space="preserve">. </w:t>
      </w:r>
    </w:p>
    <w:p w14:paraId="5BF58638" w14:textId="7985A101" w:rsidR="00200216" w:rsidRDefault="00200216" w:rsidP="00200216">
      <w:pPr>
        <w:rPr>
          <w:rFonts w:ascii="Arial" w:hAnsi="Arial" w:cs="Arial"/>
        </w:rPr>
      </w:pPr>
      <w:r w:rsidRPr="00200216">
        <w:rPr>
          <w:rFonts w:ascii="Arial" w:hAnsi="Arial" w:cs="Arial"/>
        </w:rPr>
        <w:t xml:space="preserve">Decisions of funding approval will be delivered </w:t>
      </w:r>
      <w:r w:rsidR="00774891">
        <w:rPr>
          <w:rFonts w:ascii="Arial" w:hAnsi="Arial" w:cs="Arial"/>
        </w:rPr>
        <w:t>by 1 February.</w:t>
      </w:r>
      <w:r w:rsidRPr="00200216">
        <w:rPr>
          <w:rFonts w:ascii="Arial" w:hAnsi="Arial" w:cs="Arial"/>
        </w:rPr>
        <w:t xml:space="preserve"> </w:t>
      </w:r>
    </w:p>
    <w:p w14:paraId="1E6E0C18" w14:textId="77777777" w:rsidR="00E90857" w:rsidRPr="00200216" w:rsidRDefault="00E90857" w:rsidP="00200216">
      <w:pPr>
        <w:rPr>
          <w:rFonts w:ascii="Arial" w:hAnsi="Arial" w:cs="Arial"/>
        </w:rPr>
      </w:pPr>
    </w:p>
    <w:p w14:paraId="21E8217F" w14:textId="77777777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3616C" wp14:editId="07BD4973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5524500" cy="1348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D9476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36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3pt;width:435pt;height:106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tGEQIAACAEAAAOAAAAZHJzL2Uyb0RvYy54bWysk82O0zAQx+9IvIPlO01aWrYbNV0tXYqQ&#10;lg9p4QEcx2ksHI8Zu03K0zN2ut1qgQsiB8uTGf8985vx6mboDDso9BpsyaeTnDNlJdTa7kr+7ev2&#10;1ZIzH4SthQGrSn5Unt+sX75Y9a5QM2jB1AoZiVhf9K7kbQiuyDIvW9UJPwGnLDkbwE4EMnGX1Sh6&#10;Uu9MNsvzN1kPWDsEqbynv3ejk6+TftMoGT43jVeBmZJTbiGtmNYqrtl6JYodCtdqeUpD/EMWndCW&#10;Lj1L3Ykg2B71b1KdlggemjCR0GXQNFqqVANVM82fVfPQCqdSLQTHuzMm//9k5afDg/uCLAxvYaAG&#10;piK8uwf53TMLm1bYnbpFhL5VoqaLpxFZ1jtfnI5G1L7wUaTqP0JNTRb7AEloaLCLVKhORurUgOMZ&#10;uhoCk/RzsZjNFzm5JPmmr+fLq3lqSyaKx+MOfXivoGNxU3KkriZ5cbj3IaYjiseQeJsHo+utNiYZ&#10;uKs2BtlB0ARs05cqeBZmLOtLfr2YLUYCf5XI0/cniU4HGmWju5Ivz0GiiNze2ToNWhDajHtK2dgT&#10;yMhupBiGaqDACLSC+khIEcaRpSdGmxbwJ2c9jWvJ/Y+9QMWZ+WCpLdfTOWFjIRnzxdWMDLz0VJce&#10;YSVJlTxwNm43Ib2JCMzCLbWv0QnsUyanXGkME+/Tk4lzfmmnqKeHvf4FAAD//wMAUEsDBBQABgAI&#10;AAAAIQD4pDy53QAAAAcBAAAPAAAAZHJzL2Rvd25yZXYueG1sTI/BTsMwEETvSPyDtUhcELVpURJC&#10;NhVCAsGtFARXN94mEfE62G4a/h5zguPOjGbeVuvZDmIiH3rHCFcLBYK4cabnFuHt9eGyABGiZqMH&#10;x4TwTQHW9elJpUvjjvxC0za2IpVwKDVCF+NYShmajqwOCzcSJ2/vvNUxnb6VxutjKreDXCqVSat7&#10;TgudHum+o+Zze7AIxfXT9BGeV5v3JtsPN/Einx6/POL52Xx3CyLSHP/C8Iuf0KFOTDt3YBPEgJAe&#10;iQiZykAkt8hVEnYIy3ylQNaV/M9f/wAAAP//AwBQSwECLQAUAAYACAAAACEAtoM4kv4AAADhAQAA&#10;EwAAAAAAAAAAAAAAAAAAAAAAW0NvbnRlbnRfVHlwZXNdLnhtbFBLAQItABQABgAIAAAAIQA4/SH/&#10;1gAAAJQBAAALAAAAAAAAAAAAAAAAAC8BAABfcmVscy8ucmVsc1BLAQItABQABgAIAAAAIQDyNvtG&#10;EQIAACAEAAAOAAAAAAAAAAAAAAAAAC4CAABkcnMvZTJvRG9jLnhtbFBLAQItABQABgAIAAAAIQD4&#10;pDy53QAAAAcBAAAPAAAAAAAAAAAAAAAAAGsEAABkcnMvZG93bnJldi54bWxQSwUGAAAAAAQABADz&#10;AAAAdQUAAAAA&#10;">
                <v:textbox>
                  <w:txbxContent>
                    <w:p w14:paraId="0CCD9476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  <w:r w:rsidRPr="00200216">
        <w:rPr>
          <w:rFonts w:ascii="Arial" w:hAnsi="Arial" w:cs="Arial"/>
          <w:b/>
          <w:bCs/>
        </w:rPr>
        <w:t>Project Summary</w:t>
      </w:r>
    </w:p>
    <w:p w14:paraId="6159C127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4B53E1F7" w14:textId="77777777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B772C2" wp14:editId="2FBA35DF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5524500" cy="13639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E55E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72C2" id="_x0000_s1027" type="#_x0000_t202" style="position:absolute;margin-left:0;margin-top:29.65pt;width:435pt;height:107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mqFAIAACcEAAAOAAAAZHJzL2Uyb0RvYy54bWysk99v2yAQx98n7X9AvC923LhLrDhVly7T&#10;pO6H1O0PwBjHaJhjQGJnf30P7KZRt71M4wFxHHy5+9yxvhk6RY7COgm6pPNZSonQHGqp9yX9/m33&#10;ZkmJ80zXTIEWJT0JR282r1+te1OIDFpQtbAERbQrelPS1ntTJInjreiYm4ERGp0N2I55NO0+qS3r&#10;Ub1TSZam10kPtjYWuHAOd+9GJ91E/aYR3H9pGic8USXF2HycbZyrMCebNSv2lplW8ikM9g9RdExq&#10;fPQsdcc8Iwcrf5PqJLfgoPEzDl0CTSO5iDlgNvP0RTYPLTMi5oJwnDljcv9Pln8+PpivlvjhHQxY&#10;wJiEM/fAfziiYdsyvRe31kLfClbjw/OALOmNK6arAbUrXBCp+k9QY5HZwUMUGhrbBSqYJ0F1LMDp&#10;DF0MnnDczPNskafo4uibX11frZaxLAkrnq4b6/wHAR0Ji5JarGqUZ8d750M4rHg6El5zoGS9k0pF&#10;w+6rrbLkyLADdnHEDF4cU5r0JV3lWT4S+KtEGsefJDrpsZWV7Eq6PB9iReD2Xtex0TyTalxjyEpP&#10;IAO7kaIfqoHIeqIcuFZQn5CshbFz8afhogX7i5Ieu7ak7ueBWUGJ+qixOqv5YhHaPBqL/G2Ghr30&#10;VJcepjlKldRTMi63Pn6NwE3DLVaxkZHvcyRTyNiNEfv0c0K7X9rx1PP/3jwCAAD//wMAUEsDBBQA&#10;BgAIAAAAIQAc2EuI3wAAAAcBAAAPAAAAZHJzL2Rvd25yZXYueG1sTI/NTsMwEITvSLyDtUhcUOv0&#10;hyYN2VQICURv0CK4urGbRMTrYLtpeHuWExx3ZjTzbbEZbScG40PrCGE2TUAYqpxuqUZ42z9OMhAh&#10;KtKqc2QQvk2ATXl5UahcuzO9mmEXa8ElFHKF0MTY51KGqjFWhanrDbF3dN6qyKevpfbqzOW2k/Mk&#10;WUmrWuKFRvXmoTHV5+5kEbLl8/ARtouX92p17NbxJh2evjzi9dV4fwcimjH+heEXn9GhZKaDO5EO&#10;okPgRyLC7XoBgt0sTVg4IMzT5QxkWcj//OUPAAAA//8DAFBLAQItABQABgAIAAAAIQC2gziS/gAA&#10;AOEBAAATAAAAAAAAAAAAAAAAAAAAAABbQ29udGVudF9UeXBlc10ueG1sUEsBAi0AFAAGAAgAAAAh&#10;ADj9If/WAAAAlAEAAAsAAAAAAAAAAAAAAAAALwEAAF9yZWxzLy5yZWxzUEsBAi0AFAAGAAgAAAAh&#10;ANhECaoUAgAAJwQAAA4AAAAAAAAAAAAAAAAALgIAAGRycy9lMm9Eb2MueG1sUEsBAi0AFAAGAAgA&#10;AAAhABzYS4jfAAAABwEAAA8AAAAAAAAAAAAAAAAAbgQAAGRycy9kb3ducmV2LnhtbFBLBQYAAAAA&#10;BAAEAPMAAAB6BQAAAAA=&#10;">
                <v:textbox>
                  <w:txbxContent>
                    <w:p w14:paraId="3579E55E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  <w:r w:rsidRPr="00200216">
        <w:rPr>
          <w:rFonts w:ascii="Arial" w:hAnsi="Arial" w:cs="Arial"/>
          <w:b/>
          <w:bCs/>
        </w:rPr>
        <w:t>Rationale for the Project (Please state potential benefits)</w:t>
      </w:r>
    </w:p>
    <w:p w14:paraId="6C1090AD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528B35C8" w14:textId="77777777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18B19" wp14:editId="573204D0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5524500" cy="13639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1941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8B19" id="_x0000_s1028" type="#_x0000_t202" style="position:absolute;margin-left:0;margin-top:34.5pt;width:435pt;height:107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trFgIAACcEAAAOAAAAZHJzL2Uyb0RvYy54bWysU81u2zAMvg/YOwi6L3bcuEuMOEWXLsOA&#10;7gfo9gCyLMfCZFGTlNjZ05eS3TTotsswHQRSpD6SH8n1zdApchTWSdAlnc9SSoTmUEu9L+n3b7s3&#10;S0qcZ7pmCrQo6Uk4erN5/Wrdm0Jk0IKqhSUIol3Rm5K23psiSRxvRcfcDIzQaGzAdsyjavdJbVmP&#10;6J1KsjS9TnqwtbHAhXP4ejca6SbiN43g/kvTOOGJKinm5uNt412FO9msWbG3zLSST2mwf8iiY1Jj&#10;0DPUHfOMHKz8DaqT3IKDxs84dAk0jeQi1oDVzNMX1Ty0zIhYC5LjzJkm9/9g+efjg/lqiR/ewYAN&#10;jEU4cw/8hyMati3Te3FrLfStYDUGngfKkt64YvoaqHaFCyBV/wlqbDI7eIhAQ2O7wArWSRAdG3A6&#10;ky4GTzg+5nm2yFM0cbTNr66vVsvYloQVT9+Ndf6DgI4EoaQWuxrh2fHe+ZAOK55cQjQHStY7qVRU&#10;7L7aKkuODCdgF0+s4IWb0qQv6SrP8pGBv0Kk8fwJopMeR1nJrqTLsxMrAm/vdR0HzTOpRhlTVnoi&#10;MnA3suiHaiCyLmkWAgReK6hPyKyFcXJx01Bowf6ipMepLan7eWBWUKI+auzOar5YhDGPyiJ/m6Fi&#10;Ly3VpYVpjlAl9ZSM4tbH1Qi8abjFLjYy8vucyZQyTmOkfdqcMO6XevR63u/NIwAAAP//AwBQSwME&#10;FAAGAAgAAAAhAOdPo3LeAAAABwEAAA8AAABkcnMvZG93bnJldi54bWxMj0FPwzAMhe9I/IfISFwQ&#10;S9lQ15W6E0ICwQ0G2q5Zk7UViVOSrCv/HnOCk5/1rPc+V+vJWTGaEHtPCDezDIShxuueWoSP98fr&#10;AkRMirSyngzCt4mwrs/PKlVqf6I3M25SKziEYqkQupSGUsrYdMapOPODIfYOPjiVeA2t1EGdONxZ&#10;Oc+yXDrVEzd0ajAPnWk+N0eHUNw+j7v4snjdNvnBrtLVcnz6CoiXF9P9HYhkpvR3DL/4jA41M+39&#10;kXQUFoEfSQj5iie7xTJjsUeYF4sCZF3J//z1DwAAAP//AwBQSwECLQAUAAYACAAAACEAtoM4kv4A&#10;AADhAQAAEwAAAAAAAAAAAAAAAAAAAAAAW0NvbnRlbnRfVHlwZXNdLnhtbFBLAQItABQABgAIAAAA&#10;IQA4/SH/1gAAAJQBAAALAAAAAAAAAAAAAAAAAC8BAABfcmVscy8ucmVsc1BLAQItABQABgAIAAAA&#10;IQDvmstrFgIAACcEAAAOAAAAAAAAAAAAAAAAAC4CAABkcnMvZTJvRG9jLnhtbFBLAQItABQABgAI&#10;AAAAIQDnT6Ny3gAAAAcBAAAPAAAAAAAAAAAAAAAAAHAEAABkcnMvZG93bnJldi54bWxQSwUGAAAA&#10;AAQABADzAAAAewUAAAAA&#10;">
                <v:textbox>
                  <w:txbxContent>
                    <w:p w14:paraId="496F1941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  <w:r w:rsidRPr="00200216">
        <w:rPr>
          <w:rFonts w:ascii="Arial" w:hAnsi="Arial" w:cs="Arial"/>
          <w:b/>
          <w:bCs/>
        </w:rPr>
        <w:t>Project Stages (include timeline)</w:t>
      </w:r>
    </w:p>
    <w:p w14:paraId="419B1A17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7644B56D" w14:textId="77777777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EF8B63" wp14:editId="64C3170D">
                <wp:simplePos x="0" y="0"/>
                <wp:positionH relativeFrom="margin">
                  <wp:align>left</wp:align>
                </wp:positionH>
                <wp:positionV relativeFrom="paragraph">
                  <wp:posOffset>453390</wp:posOffset>
                </wp:positionV>
                <wp:extent cx="5524500" cy="1363980"/>
                <wp:effectExtent l="0" t="0" r="1905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2C32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8B63" id="_x0000_s1029" type="#_x0000_t202" style="position:absolute;margin-left:0;margin-top:35.7pt;width:435pt;height:107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WdFgIAACcEAAAOAAAAZHJzL2Uyb0RvYy54bWysU9tu2zAMfR+wfxD0vti5uEuMKEWXLsOA&#10;7gJ0+wBZlmNhsqhJSuzu60vJaRp028swPQikSB2Sh+T6eug0OUrnFRhGp5OcEmkE1MrsGf3+bfdm&#10;SYkP3NRcg5GMPkhPrzevX617W8oZtKBr6QiCGF/2ltE2BFtmmRet7LifgJUGjQ24jgdU3T6rHe8R&#10;vdPZLM+vsh5cbR0I6T2+3o5Gukn4TSNF+NI0XgaiGcXcQrpduqt4Z5s1L/eO21aJUxr8H7LouDIY&#10;9Ax1ywMnB6d+g+qUcOChCRMBXQZNo4RMNWA10/xFNfcttzLVguR4e6bJ/z9Y8fl4b786EoZ3MGAD&#10;UxHe3oH44YmBbcvNXt44B30reY2Bp5GyrLe+PH2NVPvSR5Cq/wQ1NpkfAiSgoXFdZAXrJIiODXg4&#10;ky6HQAQ+FsVsUeRoEmibzq/mq2VqS8bLp+/W+fBBQkeiwKjDriZ4frzzIabDyyeXGM2DVvVOaZ0U&#10;t6+22pEjxwnYpZMqeOGmDekZXRWzYmTgrxB5On+C6FTAUdaqY3R5duJl5O29qdOgBa70KGPK2pyI&#10;jNyNLIahGoiqGZ3HAJHXCuoHZNbBOLm4aSi04H5R0uPUMup/HriTlOiPBruzmi4WccyTsijezlBx&#10;l5bq0sKNQChGAyWjuA1pNSJvBm6wi41K/D5nckoZpzHRftqcOO6XevJ63u/NIwAAAP//AwBQSwME&#10;FAAGAAgAAAAhAAwjh7PeAAAABwEAAA8AAABkcnMvZG93bnJldi54bWxMj8FOwzAQRO9I/IO1SFwQ&#10;dRqqJIRsKoQEghsU1F7deJtExOtgu2n4e8wJjjszmnlbrWcziImc7y0jLBcJCOLG6p5bhI/3x+sC&#10;hA+KtRosE8I3eVjX52eVKrU98RtNm9CKWMK+VAhdCGMppW86Msov7EgcvYN1RoV4ulZqp06x3Awy&#10;TZJMGtVzXOjUSA8dNZ+bo0EoVs/Tzr/cvG6b7DDchqt8evpyiJcX8/0diEBz+AvDL35Ehzoy7e2R&#10;tRcDQnwkIOTLFYjoFnkShT1CWmQpyLqS//nrHwAAAP//AwBQSwECLQAUAAYACAAAACEAtoM4kv4A&#10;AADhAQAAEwAAAAAAAAAAAAAAAAAAAAAAW0NvbnRlbnRfVHlwZXNdLnhtbFBLAQItABQABgAIAAAA&#10;IQA4/SH/1gAAAJQBAAALAAAAAAAAAAAAAAAAAC8BAABfcmVscy8ucmVsc1BLAQItABQABgAIAAAA&#10;IQA9LaWdFgIAACcEAAAOAAAAAAAAAAAAAAAAAC4CAABkcnMvZTJvRG9jLnhtbFBLAQItABQABgAI&#10;AAAAIQAMI4ez3gAAAAcBAAAPAAAAAAAAAAAAAAAAAHAEAABkcnMvZG93bnJldi54bWxQSwUGAAAA&#10;AAQABADzAAAAewUAAAAA&#10;">
                <v:textbox>
                  <w:txbxContent>
                    <w:p w14:paraId="21BD2C32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  <w:r w:rsidRPr="00200216">
        <w:rPr>
          <w:rFonts w:ascii="Arial" w:hAnsi="Arial" w:cs="Arial"/>
          <w:b/>
          <w:bCs/>
        </w:rPr>
        <w:t>Financial Requirements (How will the money be spent?)</w:t>
      </w:r>
    </w:p>
    <w:p w14:paraId="44F104F8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73743AB9" w14:textId="68C62E0A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>Project Leader (include all staff/ students involved)</w:t>
      </w: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582F81" wp14:editId="71234346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5524500" cy="1363980"/>
                <wp:effectExtent l="0" t="0" r="1905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FF8A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2F81" id="_x0000_s1030" type="#_x0000_t202" style="position:absolute;margin-left:0;margin-top:26.35pt;width:435pt;height:10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8zFgIAACcEAAAOAAAAZHJzL2Uyb0RvYy54bWysU81u2zAMvg/YOwi6L3bSuEuMOEWXLsOA&#10;7gfo9gCyLMfCJFGTlNjZ05eS0zTotsswHQRSpD6SH8nVzaAVOQjnJZiKTic5JcJwaKTZVfT7t+2b&#10;BSU+MNMwBUZU9Cg8vVm/frXqbSlm0IFqhCMIYnzZ24p2IdgyyzzvhGZ+AlYYNLbgNAuoul3WONYj&#10;ulbZLM+vsx5cYx1w4T2+3o1Guk74bSt4+NK2XgSiKoq5hXS7dNfxztYrVu4cs53kpzTYP2ShmTQY&#10;9Ax1xwIjeyd/g9KSO/DQhgkHnUHbSi5SDVjNNH9RzUPHrEi1IDnenmny/w+Wfz482K+OhOEdDNjA&#10;VIS398B/eGJg0zGzE7fOQd8J1mDgaaQs660vT18j1b70EaTuP0GDTWb7AAloaJ2OrGCdBNGxAccz&#10;6WIIhONjUczmRY4mjrbp1fXVcpHakrHy6bt1PnwQoEkUKuqwqwmeHe59iOmw8sklRvOgZLOVSiXF&#10;7eqNcuTAcAK26aQKXrgpQ/qKLotZMTLwV4g8nT9BaBlwlJXUFV2cnVgZeXtvmjRogUk1ypiyMici&#10;I3cji2GoByKbis5jgMhrDc0RmXUwTi5uGgoduF+U9Di1FfU/98wJStRHg91ZTufzOOZJmRdvZ6i4&#10;S0t9aWGGI1RFAyWjuAlpNSJvBm6xi61M/D5nckoZpzHRftqcOO6XevJ63u/1IwAAAP//AwBQSwME&#10;FAAGAAgAAAAhAOS3isXeAAAABwEAAA8AAABkcnMvZG93bnJldi54bWxMj8FOwzAQRO9I/IO1SFwQ&#10;dQg0CSGbCiGB4AZtBVc33iYR8TrYbhr+HnOC486MZt5Wq9kMYiLne8sIV4sEBHFjdc8twnbzeFmA&#10;8EGxVoNlQvgmD6v69KRSpbZHfqNpHVoRS9iXCqELYSyl9E1HRvmFHYmjt7fOqBBP10rt1DGWm0Gm&#10;SZJJo3qOC50a6aGj5nN9MAjFzfP04V+uX9+bbD/chot8evpyiOdn8/0diEBz+AvDL35Ehzoy7eyB&#10;tRcDQnwkICzTHER0izyJwg4hzfIlyLqS//nrHwAAAP//AwBQSwECLQAUAAYACAAAACEAtoM4kv4A&#10;AADhAQAAEwAAAAAAAAAAAAAAAAAAAAAAW0NvbnRlbnRfVHlwZXNdLnhtbFBLAQItABQABgAIAAAA&#10;IQA4/SH/1gAAAJQBAAALAAAAAAAAAAAAAAAAAC8BAABfcmVscy8ucmVsc1BLAQItABQABgAIAAAA&#10;IQDAID8zFgIAACcEAAAOAAAAAAAAAAAAAAAAAC4CAABkcnMvZTJvRG9jLnhtbFBLAQItABQABgAI&#10;AAAAIQDkt4rF3gAAAAcBAAAPAAAAAAAAAAAAAAAAAHAEAABkcnMvZG93bnJldi54bWxQSwUGAAAA&#10;AAQABADzAAAAewUAAAAA&#10;">
                <v:textbox>
                  <w:txbxContent>
                    <w:p w14:paraId="6BA7FF8A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</w:p>
    <w:p w14:paraId="4CFDAF3C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0134204D" w14:textId="492B8FFE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>Expected Outcomes</w:t>
      </w: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D8C558" wp14:editId="4717B6FB">
                <wp:simplePos x="0" y="0"/>
                <wp:positionH relativeFrom="margin">
                  <wp:posOffset>0</wp:posOffset>
                </wp:positionH>
                <wp:positionV relativeFrom="paragraph">
                  <wp:posOffset>327660</wp:posOffset>
                </wp:positionV>
                <wp:extent cx="5524500" cy="1363980"/>
                <wp:effectExtent l="0" t="0" r="1905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1DDA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C558" id="_x0000_s1031" type="#_x0000_t202" style="position:absolute;margin-left:0;margin-top:25.8pt;width:435pt;height:10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HFFQIAACcEAAAOAAAAZHJzL2Uyb0RvYy54bWysk99v2yAQx98n7X9AvC920rhLrDhVly7T&#10;pO6H1O0PwBjHaMAxILGzv74HTtOo216m8YA4Dr7cfe5Y3QxakYNwXoKp6HSSUyIMh0aaXUW/f9u+&#10;WVDiAzMNU2BERY/C05v161er3pZiBh2oRjiCIsaXva1oF4Its8zzTmjmJ2CFQWcLTrOApttljWM9&#10;qmuVzfL8OuvBNdYBF97j7t3opOuk37aChy9t60UgqqIYW0izS3Md52y9YuXOMdtJfgqD/UMUmkmD&#10;j56l7lhgZO/kb1Jacgce2jDhoDNoW8lFygGzmeYvsnnomBUpF4Tj7RmT/3+y/PPhwX51JAzvYMAC&#10;piS8vQf+wxMDm46Znbh1DvpOsAYfnkZkWW99eboaUfvSR5G6/wQNFpntAyShoXU6UsE8CapjAY5n&#10;6GIIhONmUczmRY4ujr7p1fXVcpHKkrHy6bp1PnwQoElcVNRhVZM8O9z7EMNh5dOR+JoHJZutVCoZ&#10;bldvlCMHhh2wTSNl8OKYMqSv6LKYFSOBv0rkafxJQsuAraykrujifIiVkdt706RGC0yqcY0hK3MC&#10;GdmNFMNQD0Q2CCU+ELnW0ByRrIOxc/Gn4aID94uSHru2ov7nnjlBifposDrL6Xwe2zwZ8+LtDA13&#10;6akvPcxwlKpooGRcbkL6GpGbgVusYisT3+dITiFjNybsp58T2/3STqee//f6EQAA//8DAFBLAwQU&#10;AAYACAAAACEAghsXut4AAAAHAQAADwAAAGRycy9kb3ducmV2LnhtbEyPwU7DMBBE70j8g7VIXBB1&#10;WoobQjYVQgLRGxQEVzd2kwh7HWI3DX/PcoLjzoxm3pbryTsx2iF2gRDmswyEpTqYjhqEt9eHyxxE&#10;TJqMdoEswreNsK5OT0pdmHCkFztuUyO4hGKhEdqU+kLKWLfW6zgLvSX29mHwOvE5NNIM+sjl3slF&#10;linpdUe80Ore3re2/twePEK+fBo/4ubq+b1We3eTLlbj49eAeH423d2CSHZKf2H4xWd0qJhpFw5k&#10;onAI/EhCuJ4rEOzmq4yFHcJCqSXIqpT/+asfAAAA//8DAFBLAQItABQABgAIAAAAIQC2gziS/gAA&#10;AOEBAAATAAAAAAAAAAAAAAAAAAAAAABbQ29udGVudF9UeXBlc10ueG1sUEsBAi0AFAAGAAgAAAAh&#10;ADj9If/WAAAAlAEAAAsAAAAAAAAAAAAAAAAALwEAAF9yZWxzLy5yZWxzUEsBAi0AFAAGAAgAAAAh&#10;ABKXUcUVAgAAJwQAAA4AAAAAAAAAAAAAAAAALgIAAGRycy9lMm9Eb2MueG1sUEsBAi0AFAAGAAgA&#10;AAAhAIIbF7reAAAABwEAAA8AAAAAAAAAAAAAAAAAbwQAAGRycy9kb3ducmV2LnhtbFBLBQYAAAAA&#10;BAAEAPMAAAB6BQAAAAA=&#10;">
                <v:textbox>
                  <w:txbxContent>
                    <w:p w14:paraId="45B01DDA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</w:p>
    <w:p w14:paraId="47C7DA4D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207EFF3A" w14:textId="0E0D5525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>How with the Project be evaluated?</w:t>
      </w: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39851" wp14:editId="1787532A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524500" cy="13639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B72A9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9851" id="_x0000_s1032" type="#_x0000_t202" style="position:absolute;margin-left:0;margin-top:26.4pt;width:435pt;height:10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MEFgIAACcEAAAOAAAAZHJzL2Uyb0RvYy54bWysU81u2zAMvg/YOwi6L3bSOEuMOEWXLsOA&#10;7gfo9gCyLMfCJFGTlNjd05eS0zTotsswHQRSpD6SH8n19aAVOQrnJZiKTic5JcJwaKTZV/T7t92b&#10;JSU+MNMwBUZU9EF4er15/Wrd21LMoAPVCEcQxPiytxXtQrBllnneCc38BKwwaGzBaRZQdfuscaxH&#10;dK2yWZ4vsh5cYx1w4T2+3o5Gukn4bSt4+NK2XgSiKoq5hXS7dNfxzjZrVu4ds53kpzTYP2ShmTQY&#10;9Ax1ywIjByd/g9KSO/DQhgkHnUHbSi5SDVjNNH9RzX3HrEi1IDnenmny/w+Wfz7e26+OhOEdDNjA&#10;VIS3d8B/eGJg2zGzFzfOQd8J1mDgaaQs660vT18j1b70EaTuP0GDTWaHAAloaJ2OrGCdBNGxAQ9n&#10;0sUQCMfHopjNixxNHG3Tq8XVapnakrHy6bt1PnwQoEkUKuqwqwmeHe98iOmw8sklRvOgZLOTSiXF&#10;7eutcuTIcAJ26aQKXrgpQ/qKropZMTLwV4g8nT9BaBlwlJXUFV2enVgZeXtvmjRogUk1ypiyMici&#10;I3cji2GoByKbii5igMhrDc0DMutgnFzcNBQ6cL8o6XFqK+p/HpgTlKiPBruzms7nccyTMi/ezlBx&#10;l5b60sIMR6iKBkpGcRvSakTeDNxgF1uZ+H3O5JQyTmOi/bQ5cdwv9eT1vN+bRwAAAP//AwBQSwME&#10;FAAGAAgAAAAhAOz1SI7dAAAABwEAAA8AAABkcnMvZG93bnJldi54bWxMj8FOwzAQRO9I/IO1SFxQ&#10;6xAgCSFOhZBA9AYtgqsbb5MIex1iNw1/z3KC486MZt5Wq9lZMeEYek8KLpcJCKTGm55aBW/bx0UB&#10;IkRNRltPqOAbA6zq05NKl8Yf6RWnTWwFl1AotYIuxqGUMjQdOh2WfkBib+9HpyOfYyvNqI9c7qxM&#10;kySTTvfEC50e8KHD5nNzcAqK6+fpI6yvXt6bbG9v40U+PX2NSp2fzfd3ICLO8S8Mv/iMDjUz7fyB&#10;TBBWAT8SFdykzM9ukScs7BSkWZ6BrCv5n7/+AQAA//8DAFBLAQItABQABgAIAAAAIQC2gziS/gAA&#10;AOEBAAATAAAAAAAAAAAAAAAAAAAAAABbQ29udGVudF9UeXBlc10ueG1sUEsBAi0AFAAGAAgAAAAh&#10;ADj9If/WAAAAlAEAAAsAAAAAAAAAAAAAAAAALwEAAF9yZWxzLy5yZWxzUEsBAi0AFAAGAAgAAAAh&#10;ACVJkwQWAgAAJwQAAA4AAAAAAAAAAAAAAAAALgIAAGRycy9lMm9Eb2MueG1sUEsBAi0AFAAGAAgA&#10;AAAhAOz1SI7dAAAABwEAAA8AAAAAAAAAAAAAAAAAcAQAAGRycy9kb3ducmV2LnhtbFBLBQYAAAAA&#10;BAAEAPMAAAB6BQAAAAA=&#10;">
                <v:textbox>
                  <w:txbxContent>
                    <w:p w14:paraId="1A7B72A9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</w:p>
    <w:p w14:paraId="262B525C" w14:textId="30882EAE" w:rsidR="00200216" w:rsidRPr="00200216" w:rsidRDefault="00194089" w:rsidP="0020021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00216" w:rsidRPr="00200216">
        <w:rPr>
          <w:rFonts w:ascii="Arial" w:hAnsi="Arial" w:cs="Arial"/>
        </w:rPr>
        <w:t>Thank you for your interest in this project funding opportunity!</w:t>
      </w:r>
      <w:r w:rsidR="00200216" w:rsidRPr="00200216">
        <w:rPr>
          <w:rFonts w:ascii="Arial" w:hAnsi="Arial" w:cs="Arial"/>
        </w:rPr>
        <w:br/>
        <w:t>RNCM Belonging, Equity, Diversity and Inclusion (BEDI) Forum</w:t>
      </w:r>
    </w:p>
    <w:p w14:paraId="10137019" w14:textId="77777777" w:rsidR="00A754D9" w:rsidRPr="00200216" w:rsidRDefault="00A754D9">
      <w:pPr>
        <w:rPr>
          <w:rFonts w:ascii="Arial" w:hAnsi="Arial" w:cs="Arial"/>
        </w:rPr>
      </w:pPr>
    </w:p>
    <w:sectPr w:rsidR="00A754D9" w:rsidRPr="00200216" w:rsidSect="0088032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16"/>
    <w:rsid w:val="00010A51"/>
    <w:rsid w:val="00194089"/>
    <w:rsid w:val="00200216"/>
    <w:rsid w:val="00254F54"/>
    <w:rsid w:val="0041354F"/>
    <w:rsid w:val="00774891"/>
    <w:rsid w:val="00933D97"/>
    <w:rsid w:val="00985A4A"/>
    <w:rsid w:val="00A754D9"/>
    <w:rsid w:val="00E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5853"/>
  <w15:chartTrackingRefBased/>
  <w15:docId w15:val="{32BBB652-1B9C-44ED-B323-2290A3AD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erine.newell@rncm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17</Lines>
  <Paragraphs>7</Paragraphs>
  <ScaleCrop>false</ScaleCrop>
  <Company>Royal Northern College of Music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Rowley</dc:creator>
  <cp:keywords/>
  <dc:description/>
  <cp:lastModifiedBy>Liz Rowley</cp:lastModifiedBy>
  <cp:revision>2</cp:revision>
  <dcterms:created xsi:type="dcterms:W3CDTF">2023-11-14T18:04:00Z</dcterms:created>
  <dcterms:modified xsi:type="dcterms:W3CDTF">2023-11-14T18:04:00Z</dcterms:modified>
</cp:coreProperties>
</file>